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731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48"/>
        <w:gridCol w:w="5214"/>
      </w:tblGrid>
      <w:tr w:rsidR="005F03C0" w14:paraId="3BE07E3F" w14:textId="77777777" w:rsidTr="00EF6818">
        <w:tc>
          <w:tcPr>
            <w:tcW w:w="9062" w:type="dxa"/>
            <w:gridSpan w:val="2"/>
            <w:shd w:val="clear" w:color="auto" w:fill="098442"/>
          </w:tcPr>
          <w:p w14:paraId="73165C51" w14:textId="0B65F598" w:rsidR="005F03C0" w:rsidRPr="00EF6818" w:rsidRDefault="005F03C0" w:rsidP="000A13E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معلومات مقدم المبادرة </w:t>
            </w:r>
          </w:p>
        </w:tc>
      </w:tr>
      <w:tr w:rsidR="005F03C0" w14:paraId="50968C98" w14:textId="77777777" w:rsidTr="00EF6818">
        <w:tc>
          <w:tcPr>
            <w:tcW w:w="3848" w:type="dxa"/>
            <w:shd w:val="clear" w:color="auto" w:fill="098442"/>
          </w:tcPr>
          <w:p w14:paraId="2E58033D" w14:textId="52F11A43" w:rsidR="005F03C0" w:rsidRPr="00EF6818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عضو هيئة التدريس / اسم الموظف / </w:t>
            </w:r>
            <w:r w:rsidR="001D1ED9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</w:t>
            </w: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الطالب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01811886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2368CA41" w14:textId="77777777" w:rsidTr="00EF6818">
        <w:tc>
          <w:tcPr>
            <w:tcW w:w="3848" w:type="dxa"/>
            <w:shd w:val="clear" w:color="auto" w:fill="098442"/>
          </w:tcPr>
          <w:p w14:paraId="3A9C7ABD" w14:textId="06EBC179" w:rsidR="005F03C0" w:rsidRPr="00EF6818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جهة العمل </w:t>
            </w:r>
            <w:r w:rsidR="001D1ED9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/ الكلية </w:t>
            </w:r>
          </w:p>
        </w:tc>
        <w:tc>
          <w:tcPr>
            <w:tcW w:w="5214" w:type="dxa"/>
          </w:tcPr>
          <w:p w14:paraId="201D6999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0D035D40" w14:textId="77777777" w:rsidTr="00EF6818">
        <w:tc>
          <w:tcPr>
            <w:tcW w:w="3848" w:type="dxa"/>
            <w:shd w:val="clear" w:color="auto" w:fill="098442"/>
          </w:tcPr>
          <w:p w14:paraId="0623F7E2" w14:textId="57068BE5" w:rsidR="005F03C0" w:rsidRPr="00EF6818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البريد </w:t>
            </w:r>
            <w:r w:rsidR="001D1ED9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الإلكتروني</w:t>
            </w: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2CE94B88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084F985D" w14:textId="77777777" w:rsidTr="00EF6818">
        <w:tc>
          <w:tcPr>
            <w:tcW w:w="3848" w:type="dxa"/>
            <w:shd w:val="clear" w:color="auto" w:fill="098442"/>
          </w:tcPr>
          <w:p w14:paraId="551D269B" w14:textId="14B1D67F" w:rsidR="005F03C0" w:rsidRPr="00EF6818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رقم الجوال </w:t>
            </w:r>
          </w:p>
        </w:tc>
        <w:tc>
          <w:tcPr>
            <w:tcW w:w="5214" w:type="dxa"/>
          </w:tcPr>
          <w:p w14:paraId="5A5EF7A7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6AD9ACB2" w14:textId="77777777" w:rsidTr="00EF6818">
        <w:tc>
          <w:tcPr>
            <w:tcW w:w="3848" w:type="dxa"/>
            <w:shd w:val="clear" w:color="auto" w:fill="098442"/>
          </w:tcPr>
          <w:p w14:paraId="7094E154" w14:textId="1030CF9F" w:rsidR="005F03C0" w:rsidRPr="00EF6818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اسم الجهة (في حال أن المالك جهة)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1A95408A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5E676165" w14:textId="77777777" w:rsidTr="00EF6818">
        <w:tc>
          <w:tcPr>
            <w:tcW w:w="3848" w:type="dxa"/>
            <w:shd w:val="clear" w:color="auto" w:fill="098442"/>
          </w:tcPr>
          <w:p w14:paraId="3BC31C34" w14:textId="3480B233" w:rsidR="005F03C0" w:rsidRPr="00EF6818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المنسق من الجهة </w:t>
            </w:r>
          </w:p>
        </w:tc>
        <w:tc>
          <w:tcPr>
            <w:tcW w:w="5214" w:type="dxa"/>
          </w:tcPr>
          <w:p w14:paraId="471DD453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5F03C0" w14:paraId="69AF5613" w14:textId="77777777" w:rsidTr="00EF6818">
        <w:tc>
          <w:tcPr>
            <w:tcW w:w="3848" w:type="dxa"/>
            <w:shd w:val="clear" w:color="auto" w:fill="098442"/>
          </w:tcPr>
          <w:p w14:paraId="3F105973" w14:textId="40438880" w:rsidR="005F03C0" w:rsidRPr="00EF6818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جهة العمل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714470FC" w14:textId="77777777" w:rsidR="005F03C0" w:rsidRDefault="005F03C0" w:rsidP="000A13E2">
            <w:pPr>
              <w:ind w:left="0"/>
              <w:rPr>
                <w:rtl/>
              </w:rPr>
            </w:pPr>
          </w:p>
        </w:tc>
      </w:tr>
      <w:tr w:rsidR="001D1ED9" w14:paraId="68678CC5" w14:textId="77777777" w:rsidTr="00EF6818">
        <w:tc>
          <w:tcPr>
            <w:tcW w:w="3848" w:type="dxa"/>
            <w:shd w:val="clear" w:color="auto" w:fill="098442"/>
          </w:tcPr>
          <w:p w14:paraId="5FCE05B2" w14:textId="6B8C0975" w:rsidR="001D1ED9" w:rsidRPr="00EF6818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البريد الإلكتروني </w:t>
            </w:r>
          </w:p>
        </w:tc>
        <w:tc>
          <w:tcPr>
            <w:tcW w:w="5214" w:type="dxa"/>
          </w:tcPr>
          <w:p w14:paraId="7DBD7612" w14:textId="77777777" w:rsidR="001D1ED9" w:rsidRDefault="001D1ED9" w:rsidP="000A13E2">
            <w:pPr>
              <w:ind w:left="0"/>
              <w:rPr>
                <w:rtl/>
              </w:rPr>
            </w:pPr>
          </w:p>
        </w:tc>
      </w:tr>
      <w:tr w:rsidR="001D1ED9" w14:paraId="3C77A69D" w14:textId="77777777" w:rsidTr="00EF6818">
        <w:tc>
          <w:tcPr>
            <w:tcW w:w="3848" w:type="dxa"/>
            <w:shd w:val="clear" w:color="auto" w:fill="098442"/>
          </w:tcPr>
          <w:p w14:paraId="2690A5D3" w14:textId="3973CAC6" w:rsidR="001D1ED9" w:rsidRPr="00EF6818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رقم الجوال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16364EBF" w14:textId="77777777" w:rsidR="001D1ED9" w:rsidRDefault="001D1ED9" w:rsidP="000A13E2">
            <w:pPr>
              <w:ind w:left="0"/>
              <w:rPr>
                <w:rtl/>
              </w:rPr>
            </w:pPr>
          </w:p>
        </w:tc>
      </w:tr>
    </w:tbl>
    <w:p w14:paraId="274F1B5D" w14:textId="4B9B8C19" w:rsidR="005F03C0" w:rsidRDefault="005E25E9">
      <w:pPr>
        <w:rPr>
          <w:rtl/>
        </w:rPr>
      </w:pPr>
      <w:r w:rsidRPr="005E25E9">
        <w:rPr>
          <w:rFonts w:asciiTheme="minorHAnsi" w:hAnsiTheme="minorHAnsi" w:cs="Calibri"/>
          <w:b/>
          <w:bCs/>
          <w:color w:val="098442"/>
          <w:rtl/>
        </w:rPr>
        <w:t>نموذج وصف مبادرات وممارسات كفاءة الانفاق وتنمية الإيرادات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7156"/>
        <w:bidiVisual/>
        <w:tblW w:w="0" w:type="auto"/>
        <w:tblLook w:val="04A0" w:firstRow="1" w:lastRow="0" w:firstColumn="1" w:lastColumn="0" w:noHBand="0" w:noVBand="1"/>
      </w:tblPr>
      <w:tblGrid>
        <w:gridCol w:w="4748"/>
        <w:gridCol w:w="4314"/>
      </w:tblGrid>
      <w:tr w:rsidR="000A13E2" w14:paraId="07D47E21" w14:textId="77777777" w:rsidTr="00EF6818">
        <w:tc>
          <w:tcPr>
            <w:tcW w:w="9062" w:type="dxa"/>
            <w:gridSpan w:val="2"/>
            <w:shd w:val="clear" w:color="auto" w:fill="098442"/>
          </w:tcPr>
          <w:p w14:paraId="354DE199" w14:textId="77777777" w:rsidR="000A13E2" w:rsidRPr="00EF6818" w:rsidRDefault="000A13E2" w:rsidP="000A13E2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معلومات المبادرة الأساسية </w:t>
            </w:r>
          </w:p>
        </w:tc>
      </w:tr>
      <w:tr w:rsidR="000A13E2" w14:paraId="24C1E0C1" w14:textId="77777777" w:rsidTr="00EF6818">
        <w:tc>
          <w:tcPr>
            <w:tcW w:w="4748" w:type="dxa"/>
            <w:shd w:val="clear" w:color="auto" w:fill="098442"/>
          </w:tcPr>
          <w:p w14:paraId="7DF77FC4" w14:textId="45E3CC7B" w:rsidR="000A13E2" w:rsidRPr="00EF6818" w:rsidRDefault="00100481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عنوان</w:t>
            </w:r>
            <w:r w:rsidR="000A13E2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المبادرة </w:t>
            </w:r>
            <w:r w:rsidR="00843DCC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/ الممارسة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(محدد، واضح، موجه بدقة لأهداف المبادرة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</w:t>
            </w:r>
          </w:p>
        </w:tc>
        <w:tc>
          <w:tcPr>
            <w:tcW w:w="4314" w:type="dxa"/>
          </w:tcPr>
          <w:p w14:paraId="1AED82DC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17C4FA06" w14:textId="77777777" w:rsidTr="00EF6818">
        <w:tc>
          <w:tcPr>
            <w:tcW w:w="4748" w:type="dxa"/>
            <w:shd w:val="clear" w:color="auto" w:fill="098442"/>
          </w:tcPr>
          <w:p w14:paraId="3CD813BF" w14:textId="66B94E32" w:rsidR="000A13E2" w:rsidRPr="00EF6818" w:rsidRDefault="001632F6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مجالات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المبادرة</w:t>
            </w:r>
            <w:r w:rsidR="00843DCC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/ الممارسة</w:t>
            </w:r>
          </w:p>
        </w:tc>
        <w:tc>
          <w:tcPr>
            <w:tcW w:w="4314" w:type="dxa"/>
          </w:tcPr>
          <w:p w14:paraId="487A52BD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741CC5A1" w14:textId="77777777" w:rsidTr="00EF6818">
        <w:tc>
          <w:tcPr>
            <w:tcW w:w="4748" w:type="dxa"/>
            <w:shd w:val="clear" w:color="auto" w:fill="098442"/>
          </w:tcPr>
          <w:p w14:paraId="7AB87817" w14:textId="0B4F17E2" w:rsidR="000A13E2" w:rsidRPr="00EF6818" w:rsidRDefault="00843DCC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وصف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المبادرة / الممارسة </w:t>
            </w:r>
            <w:r w:rsidR="00F87CA4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(فيما لا يزيد عن 150 </w:t>
            </w:r>
            <w:r w:rsidR="00150225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كلمة)</w:t>
            </w:r>
          </w:p>
        </w:tc>
        <w:tc>
          <w:tcPr>
            <w:tcW w:w="4314" w:type="dxa"/>
          </w:tcPr>
          <w:p w14:paraId="11E4083D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2FAC21BF" w14:textId="77777777" w:rsidTr="00EF6818">
        <w:tc>
          <w:tcPr>
            <w:tcW w:w="4748" w:type="dxa"/>
            <w:shd w:val="clear" w:color="auto" w:fill="098442"/>
          </w:tcPr>
          <w:p w14:paraId="0ED6978B" w14:textId="511FBEBE" w:rsidR="000A13E2" w:rsidRPr="00EF6818" w:rsidRDefault="000A13E2" w:rsidP="00F461E6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>أهداف ا</w:t>
            </w:r>
            <w:r w:rsidR="00843DCC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المبادرة / الممارسة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 xml:space="preserve"> </w:t>
            </w:r>
            <w:r w:rsidR="00150225" w:rsidRPr="00EF6818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>(واضحة</w:t>
            </w:r>
            <w:r w:rsidR="00F461E6" w:rsidRPr="00EF6818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>، متكاملة، مترابطة)</w:t>
            </w:r>
          </w:p>
        </w:tc>
        <w:tc>
          <w:tcPr>
            <w:tcW w:w="4314" w:type="dxa"/>
          </w:tcPr>
          <w:p w14:paraId="59807242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55C2EA42" w14:textId="77777777" w:rsidTr="00EF6818">
        <w:tc>
          <w:tcPr>
            <w:tcW w:w="4748" w:type="dxa"/>
            <w:shd w:val="clear" w:color="auto" w:fill="098442"/>
          </w:tcPr>
          <w:p w14:paraId="5A56BAFA" w14:textId="1B0B9F50" w:rsidR="000A13E2" w:rsidRPr="00EF6818" w:rsidRDefault="00024BEF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وصف مدى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ارتباط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المبادرة</w:t>
            </w:r>
            <w:r w:rsidR="00843DCC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/ الممارسة </w:t>
            </w:r>
            <w:r w:rsidR="00561447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بتحقيق </w:t>
            </w:r>
            <w:r w:rsidR="00060A0B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خطة الجامعة الاستراتيجية </w:t>
            </w:r>
            <w:r w:rsidR="000A13E2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</w:p>
          <w:p w14:paraId="79977912" w14:textId="4C4FF7B7" w:rsidR="00EC6C79" w:rsidRPr="00EF6818" w:rsidRDefault="00EC6C7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(فيما لا يزيد عن 150 كلمة)</w:t>
            </w:r>
          </w:p>
        </w:tc>
        <w:tc>
          <w:tcPr>
            <w:tcW w:w="4314" w:type="dxa"/>
          </w:tcPr>
          <w:p w14:paraId="430C9BD4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7E00EF24" w14:textId="77777777" w:rsidTr="00EF6818">
        <w:tc>
          <w:tcPr>
            <w:tcW w:w="4748" w:type="dxa"/>
            <w:shd w:val="clear" w:color="auto" w:fill="098442"/>
          </w:tcPr>
          <w:p w14:paraId="2F4583D8" w14:textId="2094C2A4" w:rsidR="000A13E2" w:rsidRPr="00EF6818" w:rsidRDefault="007F62CC" w:rsidP="00024BEF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وصف مدى ارتباط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المبادرة / الممارسة </w:t>
            </w:r>
            <w:r w:rsidR="00561447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بتحقيق </w:t>
            </w:r>
            <w:r w:rsidR="00024BEF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المستهدفات الوطنية</w:t>
            </w:r>
          </w:p>
          <w:p w14:paraId="31A1C270" w14:textId="7E63E19B" w:rsidR="00EC6C79" w:rsidRPr="00EF6818" w:rsidRDefault="00EC6C79" w:rsidP="00024BEF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(فيما لا يزيد عن 150 كلمة)</w:t>
            </w:r>
          </w:p>
        </w:tc>
        <w:tc>
          <w:tcPr>
            <w:tcW w:w="4314" w:type="dxa"/>
          </w:tcPr>
          <w:p w14:paraId="25AD2213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684645" w14:paraId="29D405EB" w14:textId="77777777" w:rsidTr="00EF6818">
        <w:tc>
          <w:tcPr>
            <w:tcW w:w="4748" w:type="dxa"/>
            <w:shd w:val="clear" w:color="auto" w:fill="098442"/>
          </w:tcPr>
          <w:p w14:paraId="6267062D" w14:textId="25BD9255" w:rsidR="00684645" w:rsidRPr="00EF6818" w:rsidRDefault="00094621" w:rsidP="001632F6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الفئة المستفيدة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من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المبادرة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/ الممارسة</w:t>
            </w:r>
          </w:p>
        </w:tc>
        <w:tc>
          <w:tcPr>
            <w:tcW w:w="4314" w:type="dxa"/>
          </w:tcPr>
          <w:p w14:paraId="2564DF37" w14:textId="77777777" w:rsidR="00684645" w:rsidRDefault="00684645" w:rsidP="000A13E2">
            <w:pPr>
              <w:ind w:left="0"/>
              <w:rPr>
                <w:rtl/>
              </w:rPr>
            </w:pPr>
          </w:p>
        </w:tc>
      </w:tr>
      <w:tr w:rsidR="000A13E2" w14:paraId="70040B16" w14:textId="77777777" w:rsidTr="00EF6818">
        <w:tc>
          <w:tcPr>
            <w:tcW w:w="4748" w:type="dxa"/>
            <w:shd w:val="clear" w:color="auto" w:fill="098442"/>
          </w:tcPr>
          <w:p w14:paraId="04E339C8" w14:textId="0D742FE6" w:rsidR="000A13E2" w:rsidRPr="00EF6818" w:rsidRDefault="001632F6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مخرجات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المبادرة / الممارسة </w:t>
            </w: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والأثر</w:t>
            </w:r>
            <w:r w:rsidR="00561447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  <w:r w:rsidR="000A13E2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المتوقع </w:t>
            </w: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من </w:t>
            </w:r>
            <w:r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المبادرة / الممارسة</w:t>
            </w:r>
          </w:p>
        </w:tc>
        <w:tc>
          <w:tcPr>
            <w:tcW w:w="4314" w:type="dxa"/>
          </w:tcPr>
          <w:p w14:paraId="1C2C7152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789CE107" w14:textId="77777777" w:rsidTr="00EF6818">
        <w:tc>
          <w:tcPr>
            <w:tcW w:w="4748" w:type="dxa"/>
            <w:shd w:val="clear" w:color="auto" w:fill="098442"/>
          </w:tcPr>
          <w:p w14:paraId="662A42F3" w14:textId="7AA5716F" w:rsidR="000A13E2" w:rsidRPr="00EF6818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الميزانية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التقديرية </w:t>
            </w:r>
            <w:r w:rsidR="001632F6" w:rsidRPr="00EF681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المبادرة / الممارسة</w:t>
            </w:r>
          </w:p>
        </w:tc>
        <w:tc>
          <w:tcPr>
            <w:tcW w:w="4314" w:type="dxa"/>
          </w:tcPr>
          <w:p w14:paraId="7E575D22" w14:textId="77777777" w:rsidR="000A13E2" w:rsidRDefault="000A13E2" w:rsidP="000A13E2">
            <w:pPr>
              <w:ind w:left="0"/>
              <w:rPr>
                <w:rtl/>
              </w:rPr>
            </w:pPr>
          </w:p>
        </w:tc>
      </w:tr>
      <w:tr w:rsidR="000A13E2" w14:paraId="3A6B41D3" w14:textId="77777777" w:rsidTr="00EF6818">
        <w:tc>
          <w:tcPr>
            <w:tcW w:w="4748" w:type="dxa"/>
            <w:shd w:val="clear" w:color="auto" w:fill="098442"/>
          </w:tcPr>
          <w:p w14:paraId="3571B72A" w14:textId="0EF29E3B" w:rsidR="000A13E2" w:rsidRPr="00EF6818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مدة التنفيذ </w:t>
            </w:r>
            <w:r w:rsidR="0090321A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(تاريخ البداية </w:t>
            </w:r>
            <w:r w:rsidR="00BD77C6"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>والنهاية)</w:t>
            </w:r>
          </w:p>
        </w:tc>
        <w:tc>
          <w:tcPr>
            <w:tcW w:w="4314" w:type="dxa"/>
          </w:tcPr>
          <w:p w14:paraId="668C9634" w14:textId="77777777" w:rsidR="000A13E2" w:rsidRDefault="000A13E2" w:rsidP="000A13E2">
            <w:pPr>
              <w:ind w:left="0"/>
            </w:pPr>
          </w:p>
        </w:tc>
      </w:tr>
    </w:tbl>
    <w:p w14:paraId="5698DC9C" w14:textId="77777777" w:rsidR="005F03C0" w:rsidRDefault="005F03C0">
      <w:pPr>
        <w:rPr>
          <w:rtl/>
        </w:rPr>
      </w:pPr>
    </w:p>
    <w:p w14:paraId="55CED052" w14:textId="77777777" w:rsidR="005F03C0" w:rsidRDefault="005F03C0">
      <w:pPr>
        <w:rPr>
          <w:rtl/>
        </w:rPr>
      </w:pPr>
    </w:p>
    <w:p w14:paraId="0798E654" w14:textId="77777777" w:rsidR="001D1ED9" w:rsidRDefault="001D1ED9">
      <w:pPr>
        <w:rPr>
          <w:rtl/>
        </w:rPr>
      </w:pPr>
    </w:p>
    <w:p w14:paraId="63A51943" w14:textId="77777777" w:rsidR="00100481" w:rsidRDefault="00100481">
      <w:pPr>
        <w:rPr>
          <w:rtl/>
        </w:rPr>
      </w:pPr>
    </w:p>
    <w:p w14:paraId="22ADA4B7" w14:textId="77777777" w:rsidR="00100481" w:rsidRDefault="00100481">
      <w:pPr>
        <w:rPr>
          <w:rtl/>
        </w:rPr>
      </w:pPr>
    </w:p>
    <w:p w14:paraId="698E59CD" w14:textId="77777777" w:rsidR="00150225" w:rsidRDefault="00150225">
      <w:pPr>
        <w:rPr>
          <w:rtl/>
        </w:rPr>
      </w:pPr>
    </w:p>
    <w:p w14:paraId="34AFAD98" w14:textId="77777777" w:rsidR="00925ED2" w:rsidRDefault="00925ED2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938"/>
        <w:gridCol w:w="1890"/>
        <w:gridCol w:w="3234"/>
      </w:tblGrid>
      <w:tr w:rsidR="00193B31" w:rsidRPr="000A13E2" w14:paraId="76DE8591" w14:textId="77777777" w:rsidTr="00056D62">
        <w:tc>
          <w:tcPr>
            <w:tcW w:w="906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6D4B2530" w14:textId="1247EE1D" w:rsidR="00193B31" w:rsidRPr="00056D62" w:rsidRDefault="00193B31" w:rsidP="005517F7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</w:pPr>
            <w:r w:rsidRPr="00056D6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الأنشطة </w:t>
            </w:r>
            <w:r w:rsidR="005517F7" w:rsidRPr="00056D6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>والخطة التشغيلية للمبادرة</w:t>
            </w:r>
            <w:r w:rsidR="001632F6" w:rsidRPr="00056D6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 / الممارسة </w:t>
            </w:r>
            <w:r w:rsidR="005517F7" w:rsidRPr="00056D6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 </w:t>
            </w:r>
            <w:r w:rsidRPr="00056D6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 </w:t>
            </w:r>
          </w:p>
        </w:tc>
      </w:tr>
      <w:tr w:rsidR="005517F7" w14:paraId="67567672" w14:textId="77777777" w:rsidTr="00056D62">
        <w:tc>
          <w:tcPr>
            <w:tcW w:w="393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1B6F181" w14:textId="555EDF70" w:rsidR="005517F7" w:rsidRPr="00056D62" w:rsidRDefault="005517F7" w:rsidP="004C2580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النشاط / المهمة 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725BB601" w14:textId="2EB3C109" w:rsidR="005517F7" w:rsidRPr="00056D62" w:rsidRDefault="005517F7" w:rsidP="004C2580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 الجهة المسؤولة  </w:t>
            </w:r>
          </w:p>
        </w:tc>
        <w:tc>
          <w:tcPr>
            <w:tcW w:w="3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640D29C9" w14:textId="77777777" w:rsidR="00056D62" w:rsidRDefault="005517F7" w:rsidP="004C2580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المدة الزمنية</w:t>
            </w:r>
            <w:r w:rsidR="00760F99"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 للتنفيذ </w:t>
            </w:r>
          </w:p>
          <w:p w14:paraId="2BD361AA" w14:textId="530E3B7E" w:rsidR="005517F7" w:rsidRPr="00056D62" w:rsidRDefault="000F695D" w:rsidP="004C2580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(أيام</w:t>
            </w:r>
            <w:r w:rsidR="00760F99"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 / أشهر/ </w:t>
            </w:r>
            <w:r w:rsidR="00581B5E" w:rsidRPr="00056D62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سنوات)  </w:t>
            </w:r>
          </w:p>
        </w:tc>
      </w:tr>
      <w:tr w:rsidR="005517F7" w14:paraId="0844F84E" w14:textId="77777777" w:rsidTr="00056D62">
        <w:tc>
          <w:tcPr>
            <w:tcW w:w="3938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AB5AE29" w14:textId="77777777" w:rsidR="005517F7" w:rsidRDefault="005517F7" w:rsidP="004C2580">
            <w:pPr>
              <w:ind w:left="0"/>
              <w:rPr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6E73FD2" w14:textId="77777777" w:rsidR="005517F7" w:rsidRDefault="005517F7" w:rsidP="004C2580">
            <w:pPr>
              <w:ind w:left="0"/>
              <w:rPr>
                <w:rtl/>
              </w:rPr>
            </w:pPr>
          </w:p>
        </w:tc>
        <w:tc>
          <w:tcPr>
            <w:tcW w:w="3234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0884ED5" w14:textId="77777777" w:rsidR="005517F7" w:rsidRDefault="005517F7" w:rsidP="004C2580">
            <w:pPr>
              <w:ind w:left="0"/>
              <w:rPr>
                <w:rtl/>
              </w:rPr>
            </w:pPr>
          </w:p>
        </w:tc>
      </w:tr>
      <w:tr w:rsidR="005517F7" w14:paraId="24A2C985" w14:textId="77777777" w:rsidTr="00056D62">
        <w:tc>
          <w:tcPr>
            <w:tcW w:w="393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3CA8E4D" w14:textId="77777777" w:rsidR="005517F7" w:rsidRDefault="005517F7" w:rsidP="004C2580">
            <w:pPr>
              <w:ind w:left="0"/>
              <w:rPr>
                <w:rtl/>
              </w:rPr>
            </w:pPr>
          </w:p>
        </w:tc>
        <w:tc>
          <w:tcPr>
            <w:tcW w:w="189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CC1C165" w14:textId="77777777" w:rsidR="005517F7" w:rsidRDefault="005517F7" w:rsidP="004C2580">
            <w:pPr>
              <w:ind w:left="0"/>
              <w:rPr>
                <w:rtl/>
              </w:rPr>
            </w:pPr>
          </w:p>
        </w:tc>
        <w:tc>
          <w:tcPr>
            <w:tcW w:w="323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024F39F" w14:textId="77777777" w:rsidR="005517F7" w:rsidRDefault="005517F7" w:rsidP="004C2580">
            <w:pPr>
              <w:ind w:left="0"/>
              <w:rPr>
                <w:rtl/>
              </w:rPr>
            </w:pPr>
          </w:p>
        </w:tc>
      </w:tr>
    </w:tbl>
    <w:p w14:paraId="459DC4ED" w14:textId="77777777" w:rsidR="00925ED2" w:rsidRDefault="00925ED2">
      <w:pPr>
        <w:rPr>
          <w:rtl/>
        </w:rPr>
      </w:pPr>
    </w:p>
    <w:p w14:paraId="0F888893" w14:textId="77777777" w:rsidR="00193B31" w:rsidRDefault="00193B31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265"/>
        <w:gridCol w:w="2033"/>
        <w:gridCol w:w="1800"/>
        <w:gridCol w:w="2964"/>
      </w:tblGrid>
      <w:tr w:rsidR="001D1ED9" w14:paraId="7ADFF59E" w14:textId="77777777" w:rsidTr="008D1AD2">
        <w:tc>
          <w:tcPr>
            <w:tcW w:w="90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399A98AD" w14:textId="7FE7C447" w:rsidR="001D1ED9" w:rsidRPr="008D1AD2" w:rsidRDefault="001D1ED9" w:rsidP="005517F7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bookmarkStart w:id="1" w:name="_Hlk140942515"/>
            <w:r w:rsidRPr="008D1AD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مؤشرات قياس </w:t>
            </w:r>
            <w:r w:rsidR="00C85313" w:rsidRPr="008D1AD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أداء </w:t>
            </w:r>
            <w:r w:rsidR="001632F6" w:rsidRPr="008D1AD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للمبادرة / الممارسة   </w:t>
            </w:r>
          </w:p>
        </w:tc>
      </w:tr>
      <w:tr w:rsidR="001D1ED9" w14:paraId="22A1185C" w14:textId="77777777" w:rsidTr="008D1AD2"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7CDEA741" w14:textId="2A2E138B" w:rsidR="001D1ED9" w:rsidRPr="008D1AD2" w:rsidRDefault="001D1ED9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المؤشر </w:t>
            </w:r>
          </w:p>
        </w:tc>
        <w:tc>
          <w:tcPr>
            <w:tcW w:w="2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04C3685F" w14:textId="033CD44B" w:rsidR="001D1ED9" w:rsidRPr="008D1AD2" w:rsidRDefault="001D1ED9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قيمة خط الأساس 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787AC73" w14:textId="0EF2C688" w:rsidR="001D1ED9" w:rsidRPr="008D1AD2" w:rsidRDefault="001D1ED9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القيمة المستهدفة </w:t>
            </w:r>
          </w:p>
        </w:tc>
        <w:tc>
          <w:tcPr>
            <w:tcW w:w="2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0AEF8A80" w14:textId="600A5B59" w:rsidR="001D1ED9" w:rsidRPr="008D1AD2" w:rsidRDefault="00070E47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>تاريخ</w:t>
            </w:r>
            <w:r w:rsidR="000D33E3"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  <w:r w:rsidR="00581B5E"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>تحقيق القيمة</w:t>
            </w:r>
            <w:r w:rsidR="001D1ED9" w:rsidRPr="008D1AD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المستهدفة </w:t>
            </w:r>
          </w:p>
        </w:tc>
      </w:tr>
      <w:tr w:rsidR="001D1ED9" w14:paraId="45EB5200" w14:textId="77777777" w:rsidTr="008D1AD2">
        <w:tc>
          <w:tcPr>
            <w:tcW w:w="2265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9303C51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2033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A86C06C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E90D6A3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586F82B" w14:textId="77777777" w:rsidR="001D1ED9" w:rsidRDefault="001D1ED9">
            <w:pPr>
              <w:ind w:left="0"/>
              <w:rPr>
                <w:rtl/>
              </w:rPr>
            </w:pPr>
          </w:p>
        </w:tc>
      </w:tr>
      <w:tr w:rsidR="001D1ED9" w14:paraId="2072CC0C" w14:textId="77777777" w:rsidTr="008D1AD2">
        <w:tc>
          <w:tcPr>
            <w:tcW w:w="2265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FB5B5AB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2033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9076200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B475DAA" w14:textId="77777777" w:rsidR="001D1ED9" w:rsidRDefault="001D1ED9">
            <w:pPr>
              <w:ind w:left="0"/>
              <w:rPr>
                <w:rtl/>
              </w:rPr>
            </w:pPr>
          </w:p>
        </w:tc>
        <w:tc>
          <w:tcPr>
            <w:tcW w:w="296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BE0F70F" w14:textId="77777777" w:rsidR="001D1ED9" w:rsidRDefault="001D1ED9">
            <w:pPr>
              <w:ind w:left="0"/>
              <w:rPr>
                <w:rtl/>
              </w:rPr>
            </w:pPr>
          </w:p>
        </w:tc>
      </w:tr>
      <w:bookmarkEnd w:id="1"/>
    </w:tbl>
    <w:p w14:paraId="295A82B2" w14:textId="77777777" w:rsidR="001D1ED9" w:rsidRDefault="001D1ED9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020"/>
        <w:gridCol w:w="6042"/>
      </w:tblGrid>
      <w:tr w:rsidR="001D1ED9" w14:paraId="2FB7A91B" w14:textId="77777777" w:rsidTr="00A30A7F">
        <w:tc>
          <w:tcPr>
            <w:tcW w:w="9062" w:type="dxa"/>
            <w:gridSpan w:val="2"/>
            <w:tcBorders>
              <w:top w:val="single" w:sz="4" w:space="0" w:color="098442"/>
              <w:left w:val="single" w:sz="4" w:space="0" w:color="098442"/>
              <w:bottom w:val="single" w:sz="4" w:space="0" w:color="FFFFFF"/>
              <w:right w:val="single" w:sz="4" w:space="0" w:color="098442"/>
            </w:tcBorders>
            <w:shd w:val="clear" w:color="auto" w:fill="098442"/>
          </w:tcPr>
          <w:p w14:paraId="4625B5AE" w14:textId="2C5DDA47" w:rsidR="001D1ED9" w:rsidRPr="00A30A7F" w:rsidRDefault="001D1ED9" w:rsidP="005517F7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rtl/>
              </w:rPr>
            </w:pPr>
            <w:r w:rsidRPr="00A30A7F">
              <w:rPr>
                <w:rFonts w:hint="cs"/>
                <w:b/>
                <w:bCs/>
                <w:color w:val="FFFFFF" w:themeColor="background1"/>
                <w:rtl/>
              </w:rPr>
              <w:t xml:space="preserve">الجهات المشاركة والداعمة </w:t>
            </w:r>
            <w:r w:rsidR="00925ED2" w:rsidRPr="00A30A7F">
              <w:rPr>
                <w:rFonts w:hint="cs"/>
                <w:b/>
                <w:bCs/>
                <w:color w:val="FFFFFF" w:themeColor="background1"/>
                <w:rtl/>
              </w:rPr>
              <w:t>(من</w:t>
            </w:r>
            <w:r w:rsidR="00BD09ED" w:rsidRPr="00A30A7F">
              <w:rPr>
                <w:rFonts w:hint="cs"/>
                <w:b/>
                <w:bCs/>
                <w:color w:val="FFFFFF" w:themeColor="background1"/>
                <w:rtl/>
              </w:rPr>
              <w:t xml:space="preserve"> داخل أو خارج </w:t>
            </w:r>
            <w:r w:rsidR="00925ED2" w:rsidRPr="00A30A7F">
              <w:rPr>
                <w:rFonts w:hint="cs"/>
                <w:b/>
                <w:bCs/>
                <w:color w:val="FFFFFF" w:themeColor="background1"/>
                <w:rtl/>
              </w:rPr>
              <w:t>الجامعة)</w:t>
            </w:r>
          </w:p>
        </w:tc>
      </w:tr>
      <w:tr w:rsidR="00BD09ED" w14:paraId="46F91BF5" w14:textId="77777777" w:rsidTr="00A30A7F">
        <w:tc>
          <w:tcPr>
            <w:tcW w:w="3020" w:type="dxa"/>
            <w:tcBorders>
              <w:top w:val="single" w:sz="4" w:space="0" w:color="FFFFFF"/>
              <w:left w:val="single" w:sz="4" w:space="0" w:color="098442"/>
              <w:bottom w:val="single" w:sz="4" w:space="0" w:color="FFFFFF"/>
              <w:right w:val="single" w:sz="4" w:space="0" w:color="FFFFFF"/>
            </w:tcBorders>
            <w:shd w:val="clear" w:color="auto" w:fill="098442"/>
          </w:tcPr>
          <w:p w14:paraId="33DF42EE" w14:textId="5567A7D8" w:rsidR="00BD09ED" w:rsidRPr="00A30A7F" w:rsidRDefault="00BD09ED">
            <w:pPr>
              <w:ind w:left="0"/>
              <w:rPr>
                <w:color w:val="FFFFFF" w:themeColor="background1"/>
                <w:rtl/>
              </w:rPr>
            </w:pPr>
            <w:r w:rsidRPr="00A30A7F">
              <w:rPr>
                <w:rFonts w:hint="cs"/>
                <w:color w:val="FFFFFF" w:themeColor="background1"/>
                <w:rtl/>
              </w:rPr>
              <w:t xml:space="preserve">اسم الجهة </w:t>
            </w:r>
          </w:p>
        </w:tc>
        <w:tc>
          <w:tcPr>
            <w:tcW w:w="6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98442"/>
            </w:tcBorders>
            <w:shd w:val="clear" w:color="auto" w:fill="098442"/>
          </w:tcPr>
          <w:p w14:paraId="7BC81C78" w14:textId="295B0A22" w:rsidR="00BD09ED" w:rsidRPr="00A30A7F" w:rsidRDefault="00BD09ED">
            <w:pPr>
              <w:ind w:left="0"/>
              <w:rPr>
                <w:color w:val="FFFFFF" w:themeColor="background1"/>
                <w:rtl/>
              </w:rPr>
            </w:pPr>
            <w:r w:rsidRPr="00A30A7F">
              <w:rPr>
                <w:rFonts w:hint="cs"/>
                <w:color w:val="FFFFFF" w:themeColor="background1"/>
                <w:rtl/>
              </w:rPr>
              <w:t xml:space="preserve">صفة المشاركة أو الدعم </w:t>
            </w:r>
          </w:p>
        </w:tc>
      </w:tr>
      <w:tr w:rsidR="00BD09ED" w14:paraId="3C484426" w14:textId="77777777" w:rsidTr="00A30A7F">
        <w:tc>
          <w:tcPr>
            <w:tcW w:w="3020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DB2634A" w14:textId="77777777" w:rsidR="00BD09ED" w:rsidRDefault="00BD09ED">
            <w:pPr>
              <w:ind w:left="0"/>
              <w:rPr>
                <w:rtl/>
              </w:rPr>
            </w:pPr>
          </w:p>
        </w:tc>
        <w:tc>
          <w:tcPr>
            <w:tcW w:w="6042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2734C71" w14:textId="77777777" w:rsidR="00BD09ED" w:rsidRDefault="00BD09ED">
            <w:pPr>
              <w:ind w:left="0"/>
              <w:rPr>
                <w:rtl/>
              </w:rPr>
            </w:pPr>
          </w:p>
        </w:tc>
      </w:tr>
      <w:tr w:rsidR="00BD09ED" w14:paraId="15F6C497" w14:textId="77777777" w:rsidTr="00A30A7F">
        <w:tc>
          <w:tcPr>
            <w:tcW w:w="302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3B6B2904" w14:textId="77777777" w:rsidR="00BD09ED" w:rsidRDefault="00BD09ED">
            <w:pPr>
              <w:ind w:left="0"/>
              <w:rPr>
                <w:rtl/>
              </w:rPr>
            </w:pPr>
          </w:p>
        </w:tc>
        <w:tc>
          <w:tcPr>
            <w:tcW w:w="6042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9106B72" w14:textId="77777777" w:rsidR="00BD09ED" w:rsidRDefault="00BD09ED">
            <w:pPr>
              <w:ind w:left="0"/>
              <w:rPr>
                <w:rtl/>
              </w:rPr>
            </w:pPr>
          </w:p>
        </w:tc>
      </w:tr>
    </w:tbl>
    <w:p w14:paraId="6CEE5EB8" w14:textId="77777777" w:rsidR="005F03C0" w:rsidRDefault="005F03C0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D09ED" w14:paraId="5A1CF992" w14:textId="77777777" w:rsidTr="00A30A7F">
        <w:tc>
          <w:tcPr>
            <w:tcW w:w="9062" w:type="dxa"/>
            <w:gridSpan w:val="2"/>
            <w:shd w:val="clear" w:color="auto" w:fill="098442"/>
          </w:tcPr>
          <w:p w14:paraId="20F4603E" w14:textId="29CF32AE" w:rsidR="00BD09ED" w:rsidRPr="00A30A7F" w:rsidRDefault="00BD09ED" w:rsidP="005517F7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30A7F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الأصول المطلوب إتاحتها </w:t>
            </w:r>
          </w:p>
        </w:tc>
      </w:tr>
      <w:tr w:rsidR="00BD09ED" w14:paraId="5DE0DC37" w14:textId="77777777" w:rsidTr="00A30A7F">
        <w:tc>
          <w:tcPr>
            <w:tcW w:w="4531" w:type="dxa"/>
            <w:shd w:val="clear" w:color="auto" w:fill="098442"/>
          </w:tcPr>
          <w:p w14:paraId="249F4815" w14:textId="2A709E51" w:rsidR="00BD09ED" w:rsidRPr="00A30A7F" w:rsidRDefault="00BD09ED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الأصل </w:t>
            </w:r>
          </w:p>
        </w:tc>
        <w:tc>
          <w:tcPr>
            <w:tcW w:w="4531" w:type="dxa"/>
            <w:shd w:val="clear" w:color="auto" w:fill="098442"/>
          </w:tcPr>
          <w:p w14:paraId="0D9D12A4" w14:textId="5CCC96F5" w:rsidR="00BD09ED" w:rsidRPr="00A30A7F" w:rsidRDefault="00BD09ED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كيفية استغلاله </w:t>
            </w:r>
          </w:p>
        </w:tc>
      </w:tr>
      <w:tr w:rsidR="00BD09ED" w14:paraId="30D8EF16" w14:textId="77777777" w:rsidTr="00A30A7F">
        <w:tc>
          <w:tcPr>
            <w:tcW w:w="4531" w:type="dxa"/>
            <w:tcBorders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66D247E" w14:textId="77777777" w:rsidR="00BD09ED" w:rsidRDefault="00BD09ED">
            <w:pPr>
              <w:ind w:left="0"/>
              <w:rPr>
                <w:rtl/>
              </w:rPr>
            </w:pPr>
          </w:p>
        </w:tc>
        <w:tc>
          <w:tcPr>
            <w:tcW w:w="4531" w:type="dxa"/>
            <w:tcBorders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741DA892" w14:textId="77777777" w:rsidR="00BD09ED" w:rsidRDefault="00BD09ED">
            <w:pPr>
              <w:ind w:left="0"/>
              <w:rPr>
                <w:rtl/>
              </w:rPr>
            </w:pPr>
          </w:p>
        </w:tc>
      </w:tr>
      <w:tr w:rsidR="00BD09ED" w14:paraId="28122072" w14:textId="77777777" w:rsidTr="00A30A7F">
        <w:tc>
          <w:tcPr>
            <w:tcW w:w="4531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3F9AA20" w14:textId="77777777" w:rsidR="00BD09ED" w:rsidRDefault="00BD09ED">
            <w:pPr>
              <w:ind w:left="0"/>
              <w:rPr>
                <w:rtl/>
              </w:rPr>
            </w:pPr>
          </w:p>
        </w:tc>
        <w:tc>
          <w:tcPr>
            <w:tcW w:w="4531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C007195" w14:textId="77777777" w:rsidR="00BD09ED" w:rsidRDefault="00BD09ED">
            <w:pPr>
              <w:ind w:left="0"/>
              <w:rPr>
                <w:rtl/>
              </w:rPr>
            </w:pPr>
          </w:p>
        </w:tc>
      </w:tr>
    </w:tbl>
    <w:p w14:paraId="2A225FD6" w14:textId="77777777" w:rsidR="00BD09ED" w:rsidRDefault="00BD09ED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048"/>
        <w:gridCol w:w="3150"/>
        <w:gridCol w:w="1710"/>
        <w:gridCol w:w="2154"/>
      </w:tblGrid>
      <w:tr w:rsidR="00925ED2" w14:paraId="37C9DB99" w14:textId="77777777" w:rsidTr="00A30A7F">
        <w:tc>
          <w:tcPr>
            <w:tcW w:w="90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98442"/>
          </w:tcPr>
          <w:p w14:paraId="15AD635E" w14:textId="4C5E6B05" w:rsidR="00925ED2" w:rsidRPr="00A30A7F" w:rsidRDefault="00B07113" w:rsidP="005517F7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</w:pPr>
            <w:r w:rsidRPr="00A30A7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المخاطر والمعوقات </w:t>
            </w:r>
            <w:r w:rsidR="00925ED2" w:rsidRPr="00A30A7F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2"/>
                <w:rtl/>
              </w:rPr>
              <w:t xml:space="preserve"> </w:t>
            </w:r>
          </w:p>
        </w:tc>
      </w:tr>
      <w:tr w:rsidR="00925ED2" w14:paraId="72CBC7B8" w14:textId="77777777" w:rsidTr="00A30A7F">
        <w:tc>
          <w:tcPr>
            <w:tcW w:w="20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5FA5D3D" w14:textId="63D25FBD" w:rsidR="00925ED2" w:rsidRPr="00A30A7F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وصف الخطر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443D4BEF" w14:textId="52C6A28C" w:rsidR="00925ED2" w:rsidRPr="00A30A7F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احتمالية الوقوع (عالي /متوسط / منخفض</w:t>
            </w:r>
            <w:r w:rsidR="000D33E3"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)</w:t>
            </w:r>
            <w:r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7E96F5A6" w14:textId="11528D76" w:rsidR="00925ED2" w:rsidRPr="00A30A7F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 xml:space="preserve">أثر الخطر 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98442"/>
          </w:tcPr>
          <w:p w14:paraId="00D7D324" w14:textId="730EFA67" w:rsidR="00925ED2" w:rsidRPr="00A30A7F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</w:pPr>
            <w:r w:rsidRPr="00A30A7F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  <w:rtl/>
              </w:rPr>
              <w:t>الإجراءات الوقائية والحلول</w:t>
            </w:r>
          </w:p>
        </w:tc>
      </w:tr>
      <w:tr w:rsidR="00925ED2" w14:paraId="35149B6E" w14:textId="77777777" w:rsidTr="00A30A7F">
        <w:tc>
          <w:tcPr>
            <w:tcW w:w="2048" w:type="dxa"/>
            <w:tcBorders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EB9CE2A" w14:textId="77777777" w:rsidR="00925ED2" w:rsidRDefault="00925ED2" w:rsidP="00315A62">
            <w:pPr>
              <w:ind w:left="0"/>
              <w:rPr>
                <w:rtl/>
              </w:rPr>
            </w:pPr>
          </w:p>
        </w:tc>
        <w:tc>
          <w:tcPr>
            <w:tcW w:w="7014" w:type="dxa"/>
            <w:gridSpan w:val="3"/>
            <w:tcBorders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926EB11" w14:textId="77777777" w:rsidR="00925ED2" w:rsidRDefault="00925ED2" w:rsidP="00315A62">
            <w:pPr>
              <w:ind w:left="0"/>
              <w:rPr>
                <w:rtl/>
              </w:rPr>
            </w:pPr>
          </w:p>
        </w:tc>
      </w:tr>
      <w:tr w:rsidR="00925ED2" w14:paraId="055A544C" w14:textId="77777777" w:rsidTr="00A30A7F">
        <w:tc>
          <w:tcPr>
            <w:tcW w:w="204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  <w:shd w:val="clear" w:color="auto" w:fill="FFFFFF" w:themeFill="background1"/>
          </w:tcPr>
          <w:p w14:paraId="729BA3E6" w14:textId="77777777" w:rsidR="00925ED2" w:rsidRDefault="00925ED2" w:rsidP="00315A62">
            <w:pPr>
              <w:ind w:left="0"/>
              <w:rPr>
                <w:rtl/>
              </w:rPr>
            </w:pPr>
          </w:p>
        </w:tc>
        <w:tc>
          <w:tcPr>
            <w:tcW w:w="7014" w:type="dxa"/>
            <w:gridSpan w:val="3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  <w:shd w:val="clear" w:color="auto" w:fill="FFFFFF" w:themeFill="background1"/>
          </w:tcPr>
          <w:p w14:paraId="57EB9FB2" w14:textId="77777777" w:rsidR="00925ED2" w:rsidRDefault="00925ED2" w:rsidP="00315A62">
            <w:pPr>
              <w:ind w:left="0"/>
              <w:rPr>
                <w:rtl/>
              </w:rPr>
            </w:pPr>
          </w:p>
        </w:tc>
      </w:tr>
    </w:tbl>
    <w:p w14:paraId="19746B25" w14:textId="77777777" w:rsidR="005517F7" w:rsidRDefault="005517F7" w:rsidP="00925ED2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048"/>
        <w:gridCol w:w="7014"/>
      </w:tblGrid>
      <w:tr w:rsidR="00925ED2" w14:paraId="6AABB289" w14:textId="77777777" w:rsidTr="00A30A7F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05500A67" w14:textId="4D01EEB5" w:rsidR="00925ED2" w:rsidRPr="00EF6818" w:rsidRDefault="00925ED2" w:rsidP="005517F7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الملفات الداعمة  </w:t>
            </w:r>
          </w:p>
        </w:tc>
      </w:tr>
      <w:tr w:rsidR="00925ED2" w14:paraId="71C16114" w14:textId="77777777" w:rsidTr="00A30A7F">
        <w:tc>
          <w:tcPr>
            <w:tcW w:w="2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7ED168C" w14:textId="46818D8E" w:rsidR="00925ED2" w:rsidRPr="00EF6818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الملف </w:t>
            </w:r>
          </w:p>
        </w:tc>
        <w:tc>
          <w:tcPr>
            <w:tcW w:w="7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01FA1341" w14:textId="25C458E2" w:rsidR="00925ED2" w:rsidRPr="00EF6818" w:rsidRDefault="00925ED2" w:rsidP="00315A6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EF6818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رابط الملف </w:t>
            </w:r>
          </w:p>
        </w:tc>
      </w:tr>
      <w:tr w:rsidR="00925ED2" w14:paraId="59F5DC8C" w14:textId="77777777" w:rsidTr="00A30A7F">
        <w:tc>
          <w:tcPr>
            <w:tcW w:w="2048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2B62C83" w14:textId="77777777" w:rsidR="00925ED2" w:rsidRDefault="00925ED2" w:rsidP="00315A62">
            <w:pPr>
              <w:ind w:left="0"/>
              <w:rPr>
                <w:rtl/>
              </w:rPr>
            </w:pPr>
          </w:p>
        </w:tc>
        <w:tc>
          <w:tcPr>
            <w:tcW w:w="7014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1D66BE4" w14:textId="77777777" w:rsidR="00925ED2" w:rsidRDefault="00925ED2" w:rsidP="00315A62">
            <w:pPr>
              <w:ind w:left="0"/>
              <w:rPr>
                <w:rtl/>
              </w:rPr>
            </w:pPr>
          </w:p>
        </w:tc>
      </w:tr>
      <w:tr w:rsidR="00925ED2" w14:paraId="227782AE" w14:textId="77777777" w:rsidTr="00A30A7F">
        <w:tc>
          <w:tcPr>
            <w:tcW w:w="204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81AD514" w14:textId="77777777" w:rsidR="00925ED2" w:rsidRDefault="00925ED2" w:rsidP="00315A62">
            <w:pPr>
              <w:ind w:left="0"/>
              <w:rPr>
                <w:rtl/>
              </w:rPr>
            </w:pPr>
          </w:p>
        </w:tc>
        <w:tc>
          <w:tcPr>
            <w:tcW w:w="701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86D4186" w14:textId="77777777" w:rsidR="00925ED2" w:rsidRDefault="00925ED2" w:rsidP="00315A62">
            <w:pPr>
              <w:ind w:left="0"/>
              <w:rPr>
                <w:rtl/>
              </w:rPr>
            </w:pPr>
          </w:p>
        </w:tc>
      </w:tr>
    </w:tbl>
    <w:p w14:paraId="4B4A5210" w14:textId="77777777" w:rsidR="003F7D99" w:rsidRDefault="003F7D99"/>
    <w:sectPr w:rsidR="003F7D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C24A" w14:textId="77777777" w:rsidR="00DF7F5B" w:rsidRDefault="00DF7F5B" w:rsidP="000A13E2">
      <w:pPr>
        <w:spacing w:after="0" w:line="240" w:lineRule="auto"/>
      </w:pPr>
      <w:r>
        <w:separator/>
      </w:r>
    </w:p>
  </w:endnote>
  <w:endnote w:type="continuationSeparator" w:id="0">
    <w:p w14:paraId="503ACC9F" w14:textId="77777777" w:rsidR="00DF7F5B" w:rsidRDefault="00DF7F5B" w:rsidP="000A13E2">
      <w:pPr>
        <w:spacing w:after="0" w:line="240" w:lineRule="auto"/>
      </w:pPr>
      <w:r>
        <w:continuationSeparator/>
      </w:r>
    </w:p>
  </w:endnote>
  <w:endnote w:type="continuationNotice" w:id="1">
    <w:p w14:paraId="029D799F" w14:textId="77777777" w:rsidR="00DF7F5B" w:rsidRDefault="00DF7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7700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E53E7" w14:textId="4A222DC0" w:rsidR="00DF65DE" w:rsidRDefault="00DF65D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5E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00E78E6" w14:textId="77777777" w:rsidR="000A13E2" w:rsidRDefault="000A13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A5C0" w14:textId="77777777" w:rsidR="00DF7F5B" w:rsidRDefault="00DF7F5B" w:rsidP="000A13E2">
      <w:pPr>
        <w:spacing w:after="0" w:line="240" w:lineRule="auto"/>
      </w:pPr>
      <w:r>
        <w:separator/>
      </w:r>
    </w:p>
  </w:footnote>
  <w:footnote w:type="continuationSeparator" w:id="0">
    <w:p w14:paraId="42609D0E" w14:textId="77777777" w:rsidR="00DF7F5B" w:rsidRDefault="00DF7F5B" w:rsidP="000A13E2">
      <w:pPr>
        <w:spacing w:after="0" w:line="240" w:lineRule="auto"/>
      </w:pPr>
      <w:r>
        <w:continuationSeparator/>
      </w:r>
    </w:p>
  </w:footnote>
  <w:footnote w:type="continuationNotice" w:id="1">
    <w:p w14:paraId="3D5CB89D" w14:textId="77777777" w:rsidR="00DF7F5B" w:rsidRDefault="00DF7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56D1" w14:textId="2DA8196A" w:rsidR="000A13E2" w:rsidRDefault="00EF6818" w:rsidP="00EF681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E7676" wp14:editId="331B51E2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67038" cy="9156700"/>
          <wp:effectExtent l="0" t="0" r="0" b="6350"/>
          <wp:wrapNone/>
          <wp:docPr id="886941409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9414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038" cy="915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F2CE7" w14:textId="5C93D03A" w:rsidR="000A13E2" w:rsidRDefault="000A13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1B7"/>
    <w:multiLevelType w:val="hybridMultilevel"/>
    <w:tmpl w:val="02B06C2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650D3"/>
    <w:multiLevelType w:val="hybridMultilevel"/>
    <w:tmpl w:val="BF8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7F68"/>
    <w:multiLevelType w:val="hybridMultilevel"/>
    <w:tmpl w:val="EF6CB0C4"/>
    <w:lvl w:ilvl="0" w:tplc="4372C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92D4C"/>
    <w:multiLevelType w:val="hybridMultilevel"/>
    <w:tmpl w:val="4B426FE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C3E90"/>
    <w:multiLevelType w:val="hybridMultilevel"/>
    <w:tmpl w:val="02B06C2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810F5"/>
    <w:multiLevelType w:val="hybridMultilevel"/>
    <w:tmpl w:val="8FB2327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9C0655"/>
    <w:multiLevelType w:val="hybridMultilevel"/>
    <w:tmpl w:val="B8BA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B5A"/>
    <w:multiLevelType w:val="hybridMultilevel"/>
    <w:tmpl w:val="4B426FE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6"/>
    <w:rsid w:val="00024BEF"/>
    <w:rsid w:val="00056D62"/>
    <w:rsid w:val="00060A0B"/>
    <w:rsid w:val="00064EB6"/>
    <w:rsid w:val="00070E47"/>
    <w:rsid w:val="00083AF5"/>
    <w:rsid w:val="00094621"/>
    <w:rsid w:val="000A13E2"/>
    <w:rsid w:val="000D33E3"/>
    <w:rsid w:val="000F695D"/>
    <w:rsid w:val="00100481"/>
    <w:rsid w:val="00150225"/>
    <w:rsid w:val="001507AE"/>
    <w:rsid w:val="001632F6"/>
    <w:rsid w:val="00193B31"/>
    <w:rsid w:val="001A3E4F"/>
    <w:rsid w:val="001D1ED9"/>
    <w:rsid w:val="002E33C9"/>
    <w:rsid w:val="003369BD"/>
    <w:rsid w:val="003F7D99"/>
    <w:rsid w:val="00413724"/>
    <w:rsid w:val="005517F7"/>
    <w:rsid w:val="00561447"/>
    <w:rsid w:val="00581B5E"/>
    <w:rsid w:val="0059117F"/>
    <w:rsid w:val="005E25E9"/>
    <w:rsid w:val="005F03C0"/>
    <w:rsid w:val="006365DA"/>
    <w:rsid w:val="00684645"/>
    <w:rsid w:val="006F531F"/>
    <w:rsid w:val="00706B72"/>
    <w:rsid w:val="00760F99"/>
    <w:rsid w:val="007851E4"/>
    <w:rsid w:val="007F62CC"/>
    <w:rsid w:val="00822F8B"/>
    <w:rsid w:val="00843DCC"/>
    <w:rsid w:val="00843F9D"/>
    <w:rsid w:val="0085666A"/>
    <w:rsid w:val="008D1AD2"/>
    <w:rsid w:val="0090321A"/>
    <w:rsid w:val="00925ED2"/>
    <w:rsid w:val="00A30A7F"/>
    <w:rsid w:val="00A46445"/>
    <w:rsid w:val="00B07113"/>
    <w:rsid w:val="00BD09ED"/>
    <w:rsid w:val="00BD77C6"/>
    <w:rsid w:val="00C85313"/>
    <w:rsid w:val="00CB5A4E"/>
    <w:rsid w:val="00CF20FD"/>
    <w:rsid w:val="00D702E4"/>
    <w:rsid w:val="00DF65DE"/>
    <w:rsid w:val="00DF7F5B"/>
    <w:rsid w:val="00E55BA3"/>
    <w:rsid w:val="00E97FBD"/>
    <w:rsid w:val="00EC6C79"/>
    <w:rsid w:val="00EF6818"/>
    <w:rsid w:val="00F461E6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973817"/>
  <w15:chartTrackingRefBased/>
  <w15:docId w15:val="{A59C1BF1-DBCD-4443-8620-D14D027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akkal Majalla"/>
        <w:sz w:val="36"/>
        <w:szCs w:val="24"/>
        <w:lang w:val="en-US" w:eastAsia="en-US" w:bidi="ar-SA"/>
      </w:rPr>
    </w:rPrDefault>
    <w:pPrDefault>
      <w:pPr>
        <w:bidi/>
        <w:spacing w:after="160" w:line="259" w:lineRule="auto"/>
        <w:ind w:lef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3C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A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A13E2"/>
  </w:style>
  <w:style w:type="paragraph" w:styleId="a6">
    <w:name w:val="footer"/>
    <w:basedOn w:val="a"/>
    <w:link w:val="Char0"/>
    <w:uiPriority w:val="99"/>
    <w:unhideWhenUsed/>
    <w:rsid w:val="000A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A13E2"/>
  </w:style>
  <w:style w:type="paragraph" w:styleId="a7">
    <w:name w:val="Revision"/>
    <w:hidden/>
    <w:uiPriority w:val="99"/>
    <w:semiHidden/>
    <w:rsid w:val="00561447"/>
    <w:pPr>
      <w:bidi w:val="0"/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الصيعري</dc:creator>
  <cp:keywords/>
  <dc:description/>
  <cp:lastModifiedBy>Ali Hassan Jaber Almalki</cp:lastModifiedBy>
  <cp:revision>5</cp:revision>
  <cp:lastPrinted>2023-07-22T12:07:00Z</cp:lastPrinted>
  <dcterms:created xsi:type="dcterms:W3CDTF">2023-09-11T08:31:00Z</dcterms:created>
  <dcterms:modified xsi:type="dcterms:W3CDTF">2024-05-29T08:04:00Z</dcterms:modified>
</cp:coreProperties>
</file>